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223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CF4895" w:rsidRPr="00CF4895" w:rsidTr="0010681A">
        <w:tc>
          <w:tcPr>
            <w:tcW w:w="5528" w:type="dxa"/>
          </w:tcPr>
          <w:p w:rsidR="00CF4895" w:rsidRPr="00057EE3" w:rsidRDefault="00CF4895" w:rsidP="00CF4895">
            <w:pPr>
              <w:jc w:val="center"/>
              <w:rPr>
                <w:rFonts w:asciiTheme="minorEastAsia" w:hAnsiTheme="minorEastAsia"/>
                <w:b/>
                <w:color w:val="0000FF"/>
                <w:sz w:val="32"/>
              </w:rPr>
            </w:pPr>
            <w:r w:rsidRPr="00057EE3">
              <w:rPr>
                <w:rFonts w:asciiTheme="minorEastAsia" w:hAnsiTheme="minorEastAsia" w:hint="eastAsia"/>
                <w:b/>
                <w:color w:val="0000FF"/>
                <w:sz w:val="32"/>
              </w:rPr>
              <w:t>「</w:t>
            </w:r>
            <w:r w:rsidRPr="00057EE3">
              <w:rPr>
                <w:rFonts w:asciiTheme="minorEastAsia" w:hAnsiTheme="minorEastAsia"/>
                <w:b/>
                <w:color w:val="0000FF"/>
                <w:sz w:val="32"/>
              </w:rPr>
              <w:t xml:space="preserve">ICT멘토링 </w:t>
            </w:r>
            <w:proofErr w:type="spellStart"/>
            <w:r w:rsidRPr="00057EE3">
              <w:rPr>
                <w:rFonts w:asciiTheme="minorEastAsia" w:hAnsiTheme="minorEastAsia"/>
                <w:b/>
                <w:color w:val="0000FF"/>
                <w:sz w:val="32"/>
              </w:rPr>
              <w:t>서포터즈</w:t>
            </w:r>
            <w:proofErr w:type="spellEnd"/>
            <w:r w:rsidRPr="00057EE3">
              <w:rPr>
                <w:rFonts w:asciiTheme="minorEastAsia" w:hAnsiTheme="minorEastAsia"/>
                <w:b/>
                <w:color w:val="0000FF"/>
                <w:sz w:val="32"/>
              </w:rPr>
              <w:t xml:space="preserve"> 6기」 지원서</w:t>
            </w:r>
          </w:p>
        </w:tc>
      </w:tr>
    </w:tbl>
    <w:p w:rsidR="008D4F8C" w:rsidRPr="00356709" w:rsidRDefault="008D4F8C" w:rsidP="00CF4895">
      <w:pPr>
        <w:pStyle w:val="a5"/>
        <w:spacing w:line="312" w:lineRule="auto"/>
        <w:ind w:right="200"/>
        <w:rPr>
          <w:rFonts w:asciiTheme="minorEastAsia" w:eastAsiaTheme="minorEastAsia" w:hAnsiTheme="minorEastAsia"/>
        </w:rPr>
      </w:pPr>
      <w:r w:rsidRPr="00356709">
        <w:rPr>
          <w:rFonts w:asciiTheme="minorEastAsia" w:eastAsiaTheme="minorEastAsia" w:hAnsiTheme="minorEastAsia" w:hint="eastAsia"/>
          <w:b/>
          <w:bCs/>
          <w:sz w:val="24"/>
          <w:szCs w:val="24"/>
        </w:rPr>
        <w:t>[</w:t>
      </w:r>
      <w:proofErr w:type="spellStart"/>
      <w:r w:rsidRPr="00356709">
        <w:rPr>
          <w:rFonts w:asciiTheme="minorEastAsia" w:eastAsiaTheme="minorEastAsia" w:hAnsiTheme="minorEastAsia" w:hint="eastAsia"/>
          <w:b/>
          <w:bCs/>
          <w:sz w:val="24"/>
          <w:szCs w:val="24"/>
        </w:rPr>
        <w:t>인적사항</w:t>
      </w:r>
      <w:proofErr w:type="spellEnd"/>
      <w:r w:rsidRPr="00356709">
        <w:rPr>
          <w:rFonts w:asciiTheme="minorEastAsia" w:eastAsiaTheme="minorEastAsia" w:hAnsiTheme="minorEastAsia" w:hint="eastAsia"/>
          <w:b/>
          <w:bCs/>
          <w:sz w:val="24"/>
          <w:szCs w:val="24"/>
        </w:rPr>
        <w:t>]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1553"/>
        <w:gridCol w:w="1340"/>
        <w:gridCol w:w="1926"/>
        <w:gridCol w:w="2095"/>
      </w:tblGrid>
      <w:tr w:rsidR="00044DCE" w:rsidRPr="00356709" w:rsidTr="007120C8">
        <w:trPr>
          <w:trHeight w:val="393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044DCE" w:rsidP="008F3CA2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CE" w:rsidRPr="003546A7" w:rsidRDefault="00044DCE" w:rsidP="008F3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044DCE" w:rsidP="008F3CA2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CE" w:rsidRPr="003546A7" w:rsidRDefault="00044DCE" w:rsidP="008F3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09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044DCE" w:rsidP="008F3CA2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사 </w:t>
            </w:r>
            <w:bookmarkStart w:id="0" w:name="_GoBack"/>
            <w:bookmarkEnd w:id="0"/>
            <w:r w:rsidRPr="003546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진</w:t>
            </w:r>
          </w:p>
        </w:tc>
      </w:tr>
      <w:tr w:rsidR="00044DCE" w:rsidRPr="00356709" w:rsidTr="007120C8">
        <w:trPr>
          <w:trHeight w:val="393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044DCE" w:rsidP="008F3CA2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나이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CE" w:rsidRPr="003546A7" w:rsidRDefault="00044DCE" w:rsidP="008F3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044DCE" w:rsidP="008F3CA2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CE" w:rsidRPr="003546A7" w:rsidRDefault="00044DCE" w:rsidP="008F3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44DCE" w:rsidRPr="003546A7" w:rsidRDefault="00044DCE" w:rsidP="008F3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044DCE" w:rsidRPr="00356709" w:rsidTr="007120C8">
        <w:trPr>
          <w:trHeight w:val="393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044DCE" w:rsidP="008F3CA2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학교/학과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CE" w:rsidRPr="003546A7" w:rsidRDefault="00044DCE" w:rsidP="008F3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044DCE" w:rsidP="008F3CA2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CE" w:rsidRPr="003546A7" w:rsidRDefault="00044DCE" w:rsidP="008F3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44DCE" w:rsidRPr="003546A7" w:rsidRDefault="00044DCE" w:rsidP="008F3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044DCE" w:rsidRPr="00356709" w:rsidTr="007120C8">
        <w:trPr>
          <w:trHeight w:val="393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044DCE" w:rsidP="008F3CA2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현 주소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CE" w:rsidRPr="003546A7" w:rsidRDefault="00044DCE" w:rsidP="008F3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44DCE" w:rsidRPr="003546A7" w:rsidRDefault="00044DCE" w:rsidP="008F3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044DCE" w:rsidRPr="00356709" w:rsidTr="007120C8">
        <w:trPr>
          <w:trHeight w:val="285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044DCE" w:rsidP="008F3CA2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CE" w:rsidRPr="003546A7" w:rsidRDefault="00044DCE" w:rsidP="008F3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044DCE" w:rsidP="008F3CA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CE" w:rsidRPr="003546A7" w:rsidRDefault="00044DCE" w:rsidP="008F3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44DCE" w:rsidRPr="003546A7" w:rsidRDefault="00044DCE" w:rsidP="008F3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044DCE" w:rsidRPr="00356709" w:rsidTr="008F3CA2">
        <w:trPr>
          <w:trHeight w:val="539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044DCE" w:rsidP="008F3CA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가장 자신 있는 분야</w:t>
            </w:r>
          </w:p>
        </w:tc>
        <w:tc>
          <w:tcPr>
            <w:tcW w:w="6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CE" w:rsidRPr="003546A7" w:rsidRDefault="00044DCE" w:rsidP="008F3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글쓰기 </w:t>
            </w:r>
            <w:proofErr w:type="gramStart"/>
            <w:r w:rsidRPr="003546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3546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디자인 ( ) 영상편집 ( ) 기타 ( )</w:t>
            </w:r>
          </w:p>
        </w:tc>
      </w:tr>
      <w:tr w:rsidR="00044DCE" w:rsidRPr="00356709" w:rsidTr="008F3CA2">
        <w:trPr>
          <w:trHeight w:val="426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044DCE" w:rsidP="008F3CA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지원 분야</w:t>
            </w:r>
          </w:p>
        </w:tc>
        <w:tc>
          <w:tcPr>
            <w:tcW w:w="6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CE" w:rsidRPr="003546A7" w:rsidRDefault="00044DCE" w:rsidP="008F3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개인 </w:t>
            </w:r>
            <w:proofErr w:type="gramStart"/>
            <w:r w:rsidRPr="003546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3546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팀 ( )</w:t>
            </w:r>
          </w:p>
        </w:tc>
      </w:tr>
      <w:tr w:rsidR="00044DCE" w:rsidRPr="00356709" w:rsidTr="008F3CA2">
        <w:trPr>
          <w:trHeight w:val="426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044DCE" w:rsidP="008F3CA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팀원 이름</w:t>
            </w:r>
          </w:p>
        </w:tc>
        <w:tc>
          <w:tcPr>
            <w:tcW w:w="6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CE" w:rsidRPr="003546A7" w:rsidRDefault="00044DCE" w:rsidP="008F3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color w:val="FF0000"/>
                <w:kern w:val="0"/>
                <w:szCs w:val="20"/>
              </w:rPr>
              <w:t>[팀 지원 시 팀원 이름 기재]</w:t>
            </w:r>
          </w:p>
        </w:tc>
      </w:tr>
    </w:tbl>
    <w:p w:rsidR="008D4F8C" w:rsidRPr="008D4F8C" w:rsidRDefault="008D4F8C" w:rsidP="00044DCE">
      <w:pPr>
        <w:widowControl/>
        <w:wordWrap/>
        <w:autoSpaceDE/>
        <w:autoSpaceDN/>
        <w:snapToGrid w:val="0"/>
        <w:spacing w:after="0" w:line="312" w:lineRule="auto"/>
        <w:ind w:left="1" w:right="200"/>
        <w:rPr>
          <w:rFonts w:asciiTheme="minorEastAsia" w:hAnsiTheme="minorEastAsia" w:cs="굴림"/>
          <w:color w:val="000000"/>
          <w:kern w:val="0"/>
          <w:szCs w:val="20"/>
        </w:rPr>
      </w:pPr>
      <w:r w:rsidRPr="008D4F8C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>[SNS 활동사항]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3286"/>
        <w:gridCol w:w="3938"/>
      </w:tblGrid>
      <w:tr w:rsidR="008D4F8C" w:rsidRPr="008D4F8C" w:rsidTr="008D4F8C">
        <w:trPr>
          <w:trHeight w:val="437"/>
          <w:jc w:val="center"/>
        </w:trPr>
        <w:tc>
          <w:tcPr>
            <w:tcW w:w="18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8D4F8C" w:rsidP="008D4F8C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SNS 명</w:t>
            </w:r>
          </w:p>
        </w:tc>
        <w:tc>
          <w:tcPr>
            <w:tcW w:w="32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8D4F8C" w:rsidP="008D4F8C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계정 및 주소</w:t>
            </w:r>
          </w:p>
        </w:tc>
        <w:tc>
          <w:tcPr>
            <w:tcW w:w="39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8D4F8C" w:rsidP="008D4F8C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계정정보(</w:t>
            </w:r>
            <w:proofErr w:type="spellStart"/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이웃수</w:t>
            </w:r>
            <w:proofErr w:type="spellEnd"/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친구수</w:t>
            </w:r>
            <w:proofErr w:type="spellEnd"/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팔로워</w:t>
            </w:r>
            <w:proofErr w:type="spellEnd"/>
            <w:r w:rsidRPr="003546A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수 등)</w:t>
            </w:r>
          </w:p>
        </w:tc>
      </w:tr>
      <w:tr w:rsidR="008D4F8C" w:rsidRPr="008D4F8C" w:rsidTr="003546A7">
        <w:trPr>
          <w:trHeight w:val="251"/>
          <w:jc w:val="center"/>
        </w:trPr>
        <w:tc>
          <w:tcPr>
            <w:tcW w:w="18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8D4F8C" w:rsidP="008D4F8C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3546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블로그</w:t>
            </w:r>
            <w:proofErr w:type="spellEnd"/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8D4F8C" w:rsidRPr="008D4F8C" w:rsidTr="008D4F8C">
        <w:trPr>
          <w:trHeight w:val="422"/>
          <w:jc w:val="center"/>
        </w:trPr>
        <w:tc>
          <w:tcPr>
            <w:tcW w:w="18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8D4F8C" w:rsidP="008D4F8C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3546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페이스북</w:t>
            </w:r>
            <w:proofErr w:type="spellEnd"/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8D4F8C" w:rsidRPr="008D4F8C" w:rsidTr="008D4F8C">
        <w:trPr>
          <w:trHeight w:val="422"/>
          <w:jc w:val="center"/>
        </w:trPr>
        <w:tc>
          <w:tcPr>
            <w:tcW w:w="18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8D4F8C" w:rsidP="008D4F8C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3546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트위터</w:t>
            </w:r>
            <w:proofErr w:type="spellEnd"/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8D4F8C" w:rsidRPr="008D4F8C" w:rsidTr="008D4F8C">
        <w:trPr>
          <w:trHeight w:val="422"/>
          <w:jc w:val="center"/>
        </w:trPr>
        <w:tc>
          <w:tcPr>
            <w:tcW w:w="18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8D4F8C" w:rsidP="008D4F8C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546A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3546A7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</w:tbl>
    <w:p w:rsidR="008D4F8C" w:rsidRPr="008D4F8C" w:rsidRDefault="008D4F8C" w:rsidP="008D4F8C">
      <w:pPr>
        <w:widowControl/>
        <w:wordWrap/>
        <w:autoSpaceDE/>
        <w:autoSpaceDN/>
        <w:snapToGrid w:val="0"/>
        <w:spacing w:after="0" w:line="312" w:lineRule="auto"/>
        <w:rPr>
          <w:rFonts w:asciiTheme="minorEastAsia" w:hAnsiTheme="minorEastAsia" w:cs="굴림"/>
          <w:color w:val="000000"/>
          <w:kern w:val="0"/>
          <w:szCs w:val="20"/>
        </w:rPr>
      </w:pPr>
      <w:r w:rsidRPr="008D4F8C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>[경력 및 활동사항</w:t>
      </w:r>
      <w:r w:rsidRPr="008D4F8C">
        <w:rPr>
          <w:rFonts w:asciiTheme="minorEastAsia" w:hAnsiTheme="minorEastAsia" w:cs="굴림" w:hint="eastAsia"/>
          <w:b/>
          <w:bCs/>
          <w:color w:val="000000"/>
          <w:kern w:val="0"/>
          <w:sz w:val="18"/>
          <w:szCs w:val="18"/>
        </w:rPr>
        <w:t>(인턴, 명예기자 활동, 교내/외 동아리활동, 배낭여행, 봉사활동 등 모든 사항)</w:t>
      </w:r>
      <w:r w:rsidRPr="008D4F8C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>]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3018"/>
        <w:gridCol w:w="3019"/>
      </w:tblGrid>
      <w:tr w:rsidR="008D4F8C" w:rsidRPr="008D4F8C" w:rsidTr="008D4F8C">
        <w:trPr>
          <w:trHeight w:val="396"/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D4F8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단체 명칭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D4F8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활동 사항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D4F8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활동 기간</w:t>
            </w:r>
          </w:p>
        </w:tc>
      </w:tr>
      <w:tr w:rsidR="008D4F8C" w:rsidRPr="008D4F8C" w:rsidTr="008D4F8C">
        <w:trPr>
          <w:trHeight w:val="396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  <w:tr w:rsidR="008D4F8C" w:rsidRPr="008D4F8C" w:rsidTr="008D4F8C">
        <w:trPr>
          <w:trHeight w:val="396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  <w:tr w:rsidR="008D4F8C" w:rsidRPr="008D4F8C" w:rsidTr="008D4F8C">
        <w:trPr>
          <w:trHeight w:val="396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</w:tbl>
    <w:p w:rsidR="008D4F8C" w:rsidRPr="008D4F8C" w:rsidRDefault="008D4F8C" w:rsidP="00CF4895">
      <w:pPr>
        <w:widowControl/>
        <w:wordWrap/>
        <w:autoSpaceDE/>
        <w:autoSpaceDN/>
        <w:rPr>
          <w:rFonts w:asciiTheme="minorEastAsia" w:hAnsiTheme="minorEastAsia" w:cs="굴림"/>
          <w:color w:val="000000"/>
          <w:kern w:val="0"/>
          <w:szCs w:val="20"/>
        </w:rPr>
      </w:pPr>
      <w:r w:rsidRPr="008D4F8C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>[수상경력 및 보유 자격증]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4"/>
        <w:gridCol w:w="816"/>
        <w:gridCol w:w="3785"/>
        <w:gridCol w:w="1781"/>
      </w:tblGrid>
      <w:tr w:rsidR="008D4F8C" w:rsidRPr="008D4F8C" w:rsidTr="008D4F8C">
        <w:trPr>
          <w:trHeight w:val="441"/>
          <w:jc w:val="center"/>
        </w:trPr>
        <w:tc>
          <w:tcPr>
            <w:tcW w:w="299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8D4F8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수상명</w:t>
            </w:r>
            <w:proofErr w:type="spellEnd"/>
            <w:r w:rsidRPr="008D4F8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/ 자격증 명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D4F8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일 자</w:t>
            </w:r>
          </w:p>
        </w:tc>
        <w:tc>
          <w:tcPr>
            <w:tcW w:w="431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D4F8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내용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D4F8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수여기관 및 단체</w:t>
            </w:r>
          </w:p>
        </w:tc>
      </w:tr>
      <w:tr w:rsidR="008D4F8C" w:rsidRPr="008D4F8C" w:rsidTr="008D4F8C">
        <w:trPr>
          <w:trHeight w:val="385"/>
          <w:jc w:val="center"/>
        </w:trPr>
        <w:tc>
          <w:tcPr>
            <w:tcW w:w="29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  <w:tr w:rsidR="008D4F8C" w:rsidRPr="008D4F8C" w:rsidTr="008D4F8C">
        <w:trPr>
          <w:trHeight w:val="406"/>
          <w:jc w:val="center"/>
        </w:trPr>
        <w:tc>
          <w:tcPr>
            <w:tcW w:w="299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F8C" w:rsidRPr="008D4F8C" w:rsidRDefault="008D4F8C" w:rsidP="008D4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</w:tbl>
    <w:tbl>
      <w:tblPr>
        <w:tblStyle w:val="a6"/>
        <w:tblW w:w="0" w:type="auto"/>
        <w:tblInd w:w="3369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CF4895" w:rsidTr="00CF4895">
        <w:tc>
          <w:tcPr>
            <w:tcW w:w="2551" w:type="dxa"/>
          </w:tcPr>
          <w:p w:rsidR="00CF4895" w:rsidRDefault="00CF4895" w:rsidP="00CF4895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356709">
              <w:rPr>
                <w:rFonts w:asciiTheme="minorEastAsia" w:hAnsiTheme="minorEastAsia" w:hint="eastAsia"/>
                <w:b/>
                <w:sz w:val="32"/>
              </w:rPr>
              <w:lastRenderedPageBreak/>
              <w:t>자 기 소 개 서</w:t>
            </w:r>
          </w:p>
        </w:tc>
      </w:tr>
    </w:tbl>
    <w:p w:rsidR="00356709" w:rsidRPr="00A42671" w:rsidRDefault="00356709" w:rsidP="00356709">
      <w:pPr>
        <w:widowControl/>
        <w:wordWrap/>
        <w:autoSpaceDE/>
        <w:autoSpaceDN/>
        <w:snapToGrid w:val="0"/>
        <w:spacing w:before="600" w:after="0" w:line="24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A42671">
        <w:rPr>
          <w:rFonts w:ascii="맑은 고딕" w:eastAsia="맑은 고딕" w:hAnsi="맑은 고딕" w:cs="맑은 고딕" w:hint="eastAsia"/>
          <w:color w:val="000000"/>
          <w:kern w:val="0"/>
          <w:sz w:val="24"/>
          <w:szCs w:val="24"/>
        </w:rPr>
        <w:t>󰊱</w:t>
      </w:r>
      <w:r w:rsidRPr="00A42671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 </w:t>
      </w:r>
      <w:r w:rsidRPr="00A42671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>자기소개 및 지원동기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56709" w:rsidRPr="00356709" w:rsidTr="00356709">
        <w:trPr>
          <w:trHeight w:val="3160"/>
        </w:trPr>
        <w:tc>
          <w:tcPr>
            <w:tcW w:w="10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709" w:rsidRPr="00356709" w:rsidRDefault="00356709" w:rsidP="003567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</w:tbl>
    <w:p w:rsidR="00356709" w:rsidRPr="00A42671" w:rsidRDefault="00356709" w:rsidP="00356709">
      <w:pPr>
        <w:widowControl/>
        <w:wordWrap/>
        <w:autoSpaceDE/>
        <w:autoSpaceDN/>
        <w:snapToGrid w:val="0"/>
        <w:spacing w:after="0" w:line="360" w:lineRule="auto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A42671">
        <w:rPr>
          <w:rFonts w:ascii="맑은 고딕" w:eastAsia="맑은 고딕" w:hAnsi="맑은 고딕" w:cs="맑은 고딕" w:hint="eastAsia"/>
          <w:color w:val="000000"/>
          <w:kern w:val="0"/>
          <w:sz w:val="24"/>
          <w:szCs w:val="24"/>
        </w:rPr>
        <w:t>󰊲</w:t>
      </w:r>
      <w:r w:rsidRPr="00A42671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 </w:t>
      </w:r>
      <w:r w:rsidRPr="00A42671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 xml:space="preserve">‘ICT멘토링 </w:t>
      </w:r>
      <w:proofErr w:type="spellStart"/>
      <w:r w:rsidRPr="00A42671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>서포터즈</w:t>
      </w:r>
      <w:proofErr w:type="spellEnd"/>
      <w:r w:rsidRPr="00A42671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 xml:space="preserve"> 6기’가 된다면 가장 잘 할 수 있는 분야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56709" w:rsidRPr="00356709" w:rsidTr="00356709">
        <w:trPr>
          <w:trHeight w:val="3217"/>
        </w:trPr>
        <w:tc>
          <w:tcPr>
            <w:tcW w:w="10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709" w:rsidRPr="00356709" w:rsidRDefault="00356709" w:rsidP="003567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</w:tbl>
    <w:p w:rsidR="00356709" w:rsidRPr="00A42671" w:rsidRDefault="00356709" w:rsidP="00356709">
      <w:pPr>
        <w:widowControl/>
        <w:wordWrap/>
        <w:autoSpaceDE/>
        <w:autoSpaceDN/>
        <w:snapToGrid w:val="0"/>
        <w:spacing w:after="0" w:line="360" w:lineRule="auto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A42671">
        <w:rPr>
          <w:rFonts w:ascii="맑은 고딕" w:eastAsia="맑은 고딕" w:hAnsi="맑은 고딕" w:cs="맑은 고딕" w:hint="eastAsia"/>
          <w:color w:val="000000"/>
          <w:kern w:val="0"/>
          <w:sz w:val="24"/>
          <w:szCs w:val="24"/>
        </w:rPr>
        <w:t>󰊳</w:t>
      </w:r>
      <w:r w:rsidRPr="00A42671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 </w:t>
      </w:r>
      <w:r w:rsidRPr="00A42671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 xml:space="preserve">기타 대외활동(각종 </w:t>
      </w:r>
      <w:proofErr w:type="spellStart"/>
      <w:r w:rsidRPr="00A42671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>서포터즈</w:t>
      </w:r>
      <w:proofErr w:type="spellEnd"/>
      <w:r w:rsidRPr="00A42671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 xml:space="preserve"> 경험, 관련 동아리 활동) 경력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56709" w:rsidRPr="00356709" w:rsidTr="00356709">
        <w:trPr>
          <w:trHeight w:val="2919"/>
        </w:trPr>
        <w:tc>
          <w:tcPr>
            <w:tcW w:w="10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709" w:rsidRPr="00356709" w:rsidRDefault="00356709" w:rsidP="003567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</w:tbl>
    <w:p w:rsidR="00356709" w:rsidRPr="00356709" w:rsidRDefault="00356709" w:rsidP="00356709">
      <w:pPr>
        <w:widowControl/>
        <w:wordWrap/>
        <w:autoSpaceDE/>
        <w:autoSpaceDN/>
        <w:snapToGrid w:val="0"/>
        <w:spacing w:after="0" w:line="360" w:lineRule="auto"/>
        <w:jc w:val="center"/>
        <w:rPr>
          <w:rFonts w:asciiTheme="minorEastAsia" w:hAnsiTheme="minorEastAsia" w:cs="굴림"/>
          <w:b/>
          <w:bCs/>
          <w:color w:val="000000"/>
          <w:kern w:val="0"/>
          <w:szCs w:val="24"/>
          <w:u w:val="single" w:color="000000"/>
        </w:rPr>
      </w:pPr>
    </w:p>
    <w:p w:rsidR="003546A7" w:rsidRPr="008F3CA2" w:rsidRDefault="00356709" w:rsidP="00356709">
      <w:pPr>
        <w:widowControl/>
        <w:wordWrap/>
        <w:autoSpaceDE/>
        <w:autoSpaceDN/>
        <w:snapToGrid w:val="0"/>
        <w:spacing w:after="0" w:line="360" w:lineRule="auto"/>
        <w:jc w:val="center"/>
        <w:rPr>
          <w:rFonts w:asciiTheme="minorEastAsia" w:hAnsiTheme="minorEastAsia" w:cs="굴림"/>
          <w:b/>
          <w:bCs/>
          <w:color w:val="000000"/>
          <w:kern w:val="0"/>
          <w:sz w:val="22"/>
          <w:szCs w:val="24"/>
          <w:u w:val="single" w:color="000000"/>
        </w:rPr>
      </w:pPr>
      <w:r w:rsidRPr="008F3CA2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4"/>
          <w:u w:val="single" w:color="000000"/>
        </w:rPr>
        <w:t xml:space="preserve">지원서를 작성하여 7월 13일(월) 자정까지 </w:t>
      </w:r>
      <w:r w:rsidRPr="008F3CA2">
        <w:rPr>
          <w:rFonts w:asciiTheme="minorEastAsia" w:hAnsiTheme="minorEastAsia" w:cs="굴림" w:hint="eastAsia"/>
          <w:b/>
          <w:bCs/>
          <w:color w:val="0000FF"/>
          <w:kern w:val="0"/>
          <w:sz w:val="22"/>
          <w:szCs w:val="24"/>
          <w:u w:val="single" w:color="0000FF"/>
        </w:rPr>
        <w:t>hanium2004@naver.com</w:t>
      </w:r>
      <w:r w:rsidRPr="008F3CA2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4"/>
          <w:u w:val="single" w:color="000000"/>
        </w:rPr>
        <w:t xml:space="preserve"> 으로 보내주세요.</w:t>
      </w:r>
    </w:p>
    <w:p w:rsidR="003546A7" w:rsidRPr="00356709" w:rsidRDefault="003546A7" w:rsidP="003546A7">
      <w:pPr>
        <w:widowControl/>
        <w:wordWrap/>
        <w:autoSpaceDE/>
        <w:autoSpaceDN/>
        <w:snapToGrid w:val="0"/>
        <w:spacing w:after="0" w:line="312" w:lineRule="auto"/>
        <w:jc w:val="center"/>
        <w:rPr>
          <w:rFonts w:asciiTheme="minorEastAsia" w:hAnsiTheme="minorEastAsia" w:cs="굴림"/>
          <w:color w:val="000000"/>
          <w:kern w:val="0"/>
          <w:sz w:val="22"/>
        </w:rPr>
      </w:pPr>
    </w:p>
    <w:p w:rsidR="003546A7" w:rsidRPr="00356709" w:rsidRDefault="003546A7" w:rsidP="003546A7">
      <w:pPr>
        <w:widowControl/>
        <w:wordWrap/>
        <w:autoSpaceDE/>
        <w:autoSpaceDN/>
        <w:snapToGrid w:val="0"/>
        <w:spacing w:after="0" w:line="312" w:lineRule="auto"/>
        <w:jc w:val="center"/>
        <w:rPr>
          <w:rFonts w:asciiTheme="minorEastAsia" w:hAnsiTheme="minorEastAsia" w:cs="굴림"/>
          <w:color w:val="000000"/>
          <w:kern w:val="0"/>
          <w:sz w:val="22"/>
        </w:rPr>
      </w:pPr>
      <w:r w:rsidRPr="008D4F8C">
        <w:rPr>
          <w:rFonts w:asciiTheme="minorEastAsia" w:hAnsiTheme="minorEastAsia" w:cs="굴림" w:hint="eastAsia"/>
          <w:color w:val="000000"/>
          <w:kern w:val="0"/>
          <w:sz w:val="22"/>
        </w:rPr>
        <w:t>위의 내용은 사실과 다름이 없으며</w:t>
      </w:r>
    </w:p>
    <w:p w:rsidR="003546A7" w:rsidRPr="008D4F8C" w:rsidRDefault="003546A7" w:rsidP="003546A7">
      <w:pPr>
        <w:widowControl/>
        <w:wordWrap/>
        <w:autoSpaceDE/>
        <w:autoSpaceDN/>
        <w:snapToGrid w:val="0"/>
        <w:spacing w:after="0" w:line="312" w:lineRule="auto"/>
        <w:jc w:val="center"/>
        <w:rPr>
          <w:rFonts w:asciiTheme="minorEastAsia" w:hAnsiTheme="minorEastAsia" w:cs="굴림"/>
          <w:color w:val="000000"/>
          <w:kern w:val="0"/>
          <w:szCs w:val="20"/>
        </w:rPr>
      </w:pPr>
      <w:r w:rsidRPr="008D4F8C">
        <w:rPr>
          <w:rFonts w:asciiTheme="minorEastAsia" w:hAnsiTheme="minorEastAsia" w:cs="굴림" w:hint="eastAsia"/>
          <w:color w:val="000000"/>
          <w:kern w:val="0"/>
          <w:sz w:val="22"/>
        </w:rPr>
        <w:t>허위기재여부가 드러나면 어떠한 불이익도 감수하겠습니다.</w:t>
      </w:r>
    </w:p>
    <w:p w:rsidR="003546A7" w:rsidRPr="008D4F8C" w:rsidRDefault="003546A7" w:rsidP="003546A7">
      <w:pPr>
        <w:widowControl/>
        <w:wordWrap/>
        <w:autoSpaceDE/>
        <w:autoSpaceDN/>
        <w:snapToGrid w:val="0"/>
        <w:spacing w:after="0" w:line="312" w:lineRule="auto"/>
        <w:jc w:val="center"/>
        <w:rPr>
          <w:rFonts w:asciiTheme="minorEastAsia" w:hAnsiTheme="minorEastAsia" w:cs="굴림"/>
          <w:color w:val="000000"/>
          <w:kern w:val="0"/>
          <w:szCs w:val="20"/>
        </w:rPr>
      </w:pPr>
      <w:r w:rsidRPr="008D4F8C">
        <w:rPr>
          <w:rFonts w:asciiTheme="minorEastAsia" w:hAnsiTheme="minorEastAsia" w:cs="굴림" w:hint="eastAsia"/>
          <w:color w:val="000000"/>
          <w:kern w:val="0"/>
          <w:sz w:val="22"/>
        </w:rPr>
        <w:t>※ 상기 개인정보는 동 사업 이외에는 활용되지 않음을 알려드립니다.</w:t>
      </w:r>
    </w:p>
    <w:p w:rsidR="003546A7" w:rsidRPr="008D4F8C" w:rsidRDefault="003546A7" w:rsidP="003546A7">
      <w:pPr>
        <w:widowControl/>
        <w:wordWrap/>
        <w:autoSpaceDE/>
        <w:autoSpaceDN/>
        <w:snapToGrid w:val="0"/>
        <w:spacing w:after="0" w:line="360" w:lineRule="auto"/>
        <w:jc w:val="right"/>
        <w:rPr>
          <w:rFonts w:asciiTheme="minorEastAsia" w:hAnsiTheme="minorEastAsia" w:cs="굴림"/>
          <w:color w:val="000000"/>
          <w:kern w:val="0"/>
          <w:szCs w:val="20"/>
        </w:rPr>
      </w:pPr>
      <w:r w:rsidRPr="008D4F8C">
        <w:rPr>
          <w:rFonts w:asciiTheme="minorEastAsia" w:hAnsiTheme="minorEastAsia" w:cs="굴림" w:hint="eastAsia"/>
          <w:color w:val="000000"/>
          <w:kern w:val="0"/>
          <w:sz w:val="22"/>
        </w:rPr>
        <w:t>2015년 월 일</w:t>
      </w:r>
    </w:p>
    <w:p w:rsidR="003546A7" w:rsidRPr="008D4F8C" w:rsidRDefault="003546A7" w:rsidP="003546A7">
      <w:pPr>
        <w:widowControl/>
        <w:wordWrap/>
        <w:autoSpaceDE/>
        <w:autoSpaceDN/>
        <w:snapToGrid w:val="0"/>
        <w:spacing w:after="0" w:line="360" w:lineRule="auto"/>
        <w:jc w:val="right"/>
        <w:rPr>
          <w:rFonts w:asciiTheme="minorEastAsia" w:hAnsiTheme="minorEastAsia" w:cs="굴림"/>
          <w:color w:val="000000"/>
          <w:kern w:val="0"/>
          <w:szCs w:val="20"/>
        </w:rPr>
      </w:pPr>
      <w:r w:rsidRPr="008D4F8C">
        <w:rPr>
          <w:rFonts w:asciiTheme="minorEastAsia" w:hAnsiTheme="minorEastAsia" w:cs="굴림" w:hint="eastAsia"/>
          <w:color w:val="000000"/>
          <w:kern w:val="0"/>
          <w:sz w:val="22"/>
        </w:rPr>
        <w:t xml:space="preserve">지원자 </w:t>
      </w:r>
      <w:r w:rsidRPr="008D4F8C">
        <w:rPr>
          <w:rFonts w:asciiTheme="minorEastAsia" w:hAnsiTheme="minorEastAsia" w:cs="굴림" w:hint="eastAsia"/>
          <w:color w:val="FF0000"/>
          <w:kern w:val="0"/>
          <w:sz w:val="22"/>
        </w:rPr>
        <w:t>(이름 기재)</w:t>
      </w:r>
    </w:p>
    <w:p w:rsidR="003546A7" w:rsidRPr="008D4F8C" w:rsidRDefault="003546A7" w:rsidP="003546A7">
      <w:pPr>
        <w:widowControl/>
        <w:wordWrap/>
        <w:autoSpaceDE/>
        <w:autoSpaceDN/>
        <w:snapToGrid w:val="0"/>
        <w:spacing w:after="0" w:line="360" w:lineRule="auto"/>
        <w:jc w:val="right"/>
        <w:rPr>
          <w:rFonts w:asciiTheme="minorEastAsia" w:hAnsiTheme="minorEastAsia" w:cs="굴림"/>
          <w:color w:val="000000"/>
          <w:kern w:val="0"/>
          <w:szCs w:val="20"/>
        </w:rPr>
      </w:pPr>
      <w:proofErr w:type="spellStart"/>
      <w:r w:rsidRPr="008D4F8C">
        <w:rPr>
          <w:rFonts w:asciiTheme="minorEastAsia" w:hAnsiTheme="minorEastAsia" w:cs="굴림" w:hint="eastAsia"/>
          <w:color w:val="000000"/>
          <w:kern w:val="0"/>
          <w:sz w:val="22"/>
        </w:rPr>
        <w:t>정보통신기술진흥센터장</w:t>
      </w:r>
      <w:proofErr w:type="spellEnd"/>
      <w:r w:rsidRPr="008D4F8C">
        <w:rPr>
          <w:rFonts w:asciiTheme="minorEastAsia" w:hAnsiTheme="minorEastAsia" w:cs="굴림" w:hint="eastAsia"/>
          <w:color w:val="000000"/>
          <w:kern w:val="0"/>
          <w:sz w:val="22"/>
        </w:rPr>
        <w:t xml:space="preserve"> 귀하</w:t>
      </w:r>
    </w:p>
    <w:p w:rsidR="003546A7" w:rsidRPr="00356709" w:rsidRDefault="003546A7" w:rsidP="003546A7">
      <w:pPr>
        <w:widowControl/>
        <w:wordWrap/>
        <w:autoSpaceDE/>
        <w:autoSpaceDN/>
        <w:snapToGrid w:val="0"/>
        <w:spacing w:after="0" w:line="432" w:lineRule="auto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8D4F8C">
        <w:rPr>
          <w:rFonts w:asciiTheme="minorEastAsia" w:hAnsiTheme="minorEastAsia" w:cs="굴림" w:hint="eastAsia"/>
          <w:color w:val="000000"/>
          <w:kern w:val="0"/>
          <w:sz w:val="22"/>
        </w:rPr>
        <w:t xml:space="preserve">※ </w:t>
      </w:r>
      <w:proofErr w:type="gramStart"/>
      <w:r w:rsidRPr="008D4F8C">
        <w:rPr>
          <w:rFonts w:asciiTheme="minorEastAsia" w:hAnsiTheme="minorEastAsia" w:cs="굴림" w:hint="eastAsia"/>
          <w:color w:val="000000"/>
          <w:kern w:val="0"/>
          <w:sz w:val="22"/>
        </w:rPr>
        <w:t>문의처 :</w:t>
      </w:r>
      <w:proofErr w:type="gramEnd"/>
      <w:r w:rsidRPr="008D4F8C">
        <w:rPr>
          <w:rFonts w:asciiTheme="minorEastAsia" w:hAnsiTheme="minorEastAsia" w:cs="굴림" w:hint="eastAsia"/>
          <w:color w:val="000000"/>
          <w:kern w:val="0"/>
          <w:sz w:val="22"/>
        </w:rPr>
        <w:t xml:space="preserve"> ICT멘토링 </w:t>
      </w:r>
      <w:proofErr w:type="spellStart"/>
      <w:r w:rsidRPr="008D4F8C">
        <w:rPr>
          <w:rFonts w:asciiTheme="minorEastAsia" w:hAnsiTheme="minorEastAsia" w:cs="굴림" w:hint="eastAsia"/>
          <w:color w:val="000000"/>
          <w:kern w:val="0"/>
          <w:sz w:val="22"/>
        </w:rPr>
        <w:t>서포터즈</w:t>
      </w:r>
      <w:proofErr w:type="spellEnd"/>
      <w:r w:rsidRPr="008D4F8C">
        <w:rPr>
          <w:rFonts w:asciiTheme="minorEastAsia" w:hAnsiTheme="minorEastAsia" w:cs="굴림" w:hint="eastAsia"/>
          <w:color w:val="000000"/>
          <w:kern w:val="0"/>
          <w:sz w:val="22"/>
        </w:rPr>
        <w:t xml:space="preserve"> 운영 담당자 </w:t>
      </w:r>
    </w:p>
    <w:p w:rsidR="003546A7" w:rsidRPr="008D4F8C" w:rsidRDefault="003546A7" w:rsidP="003546A7">
      <w:pPr>
        <w:widowControl/>
        <w:wordWrap/>
        <w:autoSpaceDE/>
        <w:autoSpaceDN/>
        <w:snapToGrid w:val="0"/>
        <w:spacing w:after="0" w:line="432" w:lineRule="auto"/>
        <w:ind w:firstLineChars="550" w:firstLine="1210"/>
        <w:jc w:val="left"/>
        <w:rPr>
          <w:rFonts w:asciiTheme="minorEastAsia" w:hAnsiTheme="minorEastAsia" w:cs="굴림"/>
          <w:color w:val="000000"/>
          <w:kern w:val="0"/>
          <w:szCs w:val="20"/>
        </w:rPr>
      </w:pPr>
      <w:r w:rsidRPr="008D4F8C">
        <w:rPr>
          <w:rFonts w:asciiTheme="minorEastAsia" w:hAnsiTheme="minorEastAsia" w:cs="굴림" w:hint="eastAsia"/>
          <w:color w:val="000000"/>
          <w:kern w:val="0"/>
          <w:sz w:val="22"/>
        </w:rPr>
        <w:t>T</w:t>
      </w:r>
      <w:r w:rsidRPr="00356709">
        <w:rPr>
          <w:rFonts w:asciiTheme="minorEastAsia" w:hAnsiTheme="minorEastAsia" w:cs="굴림" w:hint="eastAsia"/>
          <w:color w:val="000000"/>
          <w:kern w:val="0"/>
          <w:sz w:val="22"/>
        </w:rPr>
        <w:t xml:space="preserve">el) </w:t>
      </w:r>
      <w:r w:rsidRPr="008D4F8C">
        <w:rPr>
          <w:rFonts w:asciiTheme="minorEastAsia" w:hAnsiTheme="minorEastAsia" w:cs="굴림" w:hint="eastAsia"/>
          <w:color w:val="000000"/>
          <w:kern w:val="0"/>
          <w:sz w:val="22"/>
        </w:rPr>
        <w:t>02</w:t>
      </w:r>
      <w:r w:rsidRPr="00356709">
        <w:rPr>
          <w:rFonts w:asciiTheme="minorEastAsia" w:hAnsiTheme="minorEastAsia" w:cs="굴림" w:hint="eastAsia"/>
          <w:color w:val="000000"/>
          <w:kern w:val="0"/>
          <w:sz w:val="22"/>
        </w:rPr>
        <w:t>-</w:t>
      </w:r>
      <w:r w:rsidRPr="008D4F8C">
        <w:rPr>
          <w:rFonts w:asciiTheme="minorEastAsia" w:hAnsiTheme="minorEastAsia" w:cs="굴림" w:hint="eastAsia"/>
          <w:color w:val="000000"/>
          <w:kern w:val="0"/>
          <w:sz w:val="22"/>
        </w:rPr>
        <w:t xml:space="preserve">6370-3356 </w:t>
      </w:r>
      <w:r w:rsidRPr="00356709">
        <w:rPr>
          <w:rFonts w:asciiTheme="minorEastAsia" w:hAnsiTheme="minorEastAsia" w:cs="굴림" w:hint="eastAsia"/>
          <w:color w:val="000000"/>
          <w:kern w:val="0"/>
          <w:sz w:val="22"/>
        </w:rPr>
        <w:t xml:space="preserve">/ </w:t>
      </w:r>
      <w:r w:rsidRPr="008D4F8C">
        <w:rPr>
          <w:rFonts w:asciiTheme="minorEastAsia" w:hAnsiTheme="minorEastAsia" w:cs="굴림" w:hint="eastAsia"/>
          <w:color w:val="000000"/>
          <w:kern w:val="0"/>
          <w:sz w:val="22"/>
        </w:rPr>
        <w:t>E-mai</w:t>
      </w:r>
      <w:r w:rsidRPr="00356709">
        <w:rPr>
          <w:rFonts w:asciiTheme="minorEastAsia" w:hAnsiTheme="minorEastAsia" w:cs="굴림" w:hint="eastAsia"/>
          <w:color w:val="000000"/>
          <w:kern w:val="0"/>
          <w:sz w:val="22"/>
        </w:rPr>
        <w:t>l)</w:t>
      </w:r>
      <w:r w:rsidRPr="008D4F8C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Pr="008D4F8C">
        <w:rPr>
          <w:rFonts w:asciiTheme="minorEastAsia" w:hAnsiTheme="minorEastAsia" w:cs="굴림" w:hint="eastAsia"/>
          <w:color w:val="0000FF"/>
          <w:kern w:val="0"/>
          <w:sz w:val="22"/>
          <w:u w:val="single" w:color="0000FF"/>
        </w:rPr>
        <w:t>hanium2004@nav</w:t>
      </w:r>
      <w:r w:rsidRPr="00356709">
        <w:rPr>
          <w:rFonts w:asciiTheme="minorEastAsia" w:hAnsiTheme="minorEastAsia" w:cs="굴림" w:hint="eastAsia"/>
          <w:color w:val="0000FF"/>
          <w:kern w:val="0"/>
          <w:sz w:val="22"/>
          <w:u w:val="single" w:color="0000FF"/>
        </w:rPr>
        <w:t>e.com</w:t>
      </w:r>
    </w:p>
    <w:p w:rsidR="008D4F8C" w:rsidRPr="00356709" w:rsidRDefault="008D4F8C" w:rsidP="003546A7">
      <w:pPr>
        <w:widowControl/>
        <w:wordWrap/>
        <w:autoSpaceDE/>
        <w:autoSpaceDN/>
        <w:snapToGrid w:val="0"/>
        <w:spacing w:after="0" w:line="360" w:lineRule="auto"/>
        <w:rPr>
          <w:rFonts w:asciiTheme="minorEastAsia" w:hAnsiTheme="minorEastAsia"/>
          <w:b/>
          <w:sz w:val="32"/>
        </w:rPr>
      </w:pPr>
    </w:p>
    <w:sectPr w:rsidR="008D4F8C" w:rsidRPr="00356709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ED6" w:rsidRDefault="003E6ED6" w:rsidP="008D4F8C">
      <w:pPr>
        <w:spacing w:after="0" w:line="240" w:lineRule="auto"/>
      </w:pPr>
      <w:r>
        <w:separator/>
      </w:r>
    </w:p>
  </w:endnote>
  <w:endnote w:type="continuationSeparator" w:id="0">
    <w:p w:rsidR="003E6ED6" w:rsidRDefault="003E6ED6" w:rsidP="008D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ED6" w:rsidRDefault="003E6ED6" w:rsidP="008D4F8C">
      <w:pPr>
        <w:spacing w:after="0" w:line="240" w:lineRule="auto"/>
      </w:pPr>
      <w:r>
        <w:separator/>
      </w:r>
    </w:p>
  </w:footnote>
  <w:footnote w:type="continuationSeparator" w:id="0">
    <w:p w:rsidR="003E6ED6" w:rsidRDefault="003E6ED6" w:rsidP="008D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8C" w:rsidRDefault="008D4F8C" w:rsidP="008D4F8C">
    <w:pPr>
      <w:pStyle w:val="a5"/>
      <w:spacing w:line="384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37484D" wp14:editId="20DD9302">
          <wp:simplePos x="0" y="0"/>
          <wp:positionH relativeFrom="page">
            <wp:posOffset>1009650</wp:posOffset>
          </wp:positionH>
          <wp:positionV relativeFrom="page">
            <wp:posOffset>191135</wp:posOffset>
          </wp:positionV>
          <wp:extent cx="1473200" cy="795020"/>
          <wp:effectExtent l="0" t="0" r="0" b="5080"/>
          <wp:wrapSquare wrapText="bothSides"/>
          <wp:docPr id="1" name="그림 1" descr="EMB00036f402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8046312" descr="EMB00036f4029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37A54C7" wp14:editId="07130B32">
          <wp:simplePos x="0" y="0"/>
          <wp:positionH relativeFrom="page">
            <wp:posOffset>5273675</wp:posOffset>
          </wp:positionH>
          <wp:positionV relativeFrom="page">
            <wp:posOffset>508635</wp:posOffset>
          </wp:positionV>
          <wp:extent cx="1211580" cy="380365"/>
          <wp:effectExtent l="0" t="0" r="7620" b="635"/>
          <wp:wrapSquare wrapText="bothSides"/>
          <wp:docPr id="3" name="그림 3" descr="EMB00036f402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8046712" descr="EMB00036f4029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0A139C9" wp14:editId="44328579">
          <wp:simplePos x="0" y="0"/>
          <wp:positionH relativeFrom="page">
            <wp:posOffset>2778125</wp:posOffset>
          </wp:positionH>
          <wp:positionV relativeFrom="page">
            <wp:posOffset>184150</wp:posOffset>
          </wp:positionV>
          <wp:extent cx="2132330" cy="842645"/>
          <wp:effectExtent l="0" t="0" r="0" b="0"/>
          <wp:wrapSquare wrapText="bothSides"/>
          <wp:docPr id="2" name="그림 2" descr="EMB00036f402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8046152" descr="EMB00036f4029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4F8C" w:rsidRDefault="008D4F8C" w:rsidP="008D4F8C">
    <w:pPr>
      <w:pStyle w:val="a5"/>
      <w:spacing w:line="38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8C"/>
    <w:rsid w:val="00001CDC"/>
    <w:rsid w:val="0000241D"/>
    <w:rsid w:val="0000276E"/>
    <w:rsid w:val="00005220"/>
    <w:rsid w:val="00010627"/>
    <w:rsid w:val="00010D4A"/>
    <w:rsid w:val="00020105"/>
    <w:rsid w:val="0002038B"/>
    <w:rsid w:val="0002168E"/>
    <w:rsid w:val="0002659A"/>
    <w:rsid w:val="00031869"/>
    <w:rsid w:val="000330BB"/>
    <w:rsid w:val="00044DCE"/>
    <w:rsid w:val="00046696"/>
    <w:rsid w:val="00053EFB"/>
    <w:rsid w:val="0005515F"/>
    <w:rsid w:val="00055C7A"/>
    <w:rsid w:val="00057EE3"/>
    <w:rsid w:val="00074DB0"/>
    <w:rsid w:val="000752BF"/>
    <w:rsid w:val="0008641E"/>
    <w:rsid w:val="000933CC"/>
    <w:rsid w:val="000B2728"/>
    <w:rsid w:val="000B4A48"/>
    <w:rsid w:val="000B7CFD"/>
    <w:rsid w:val="000C27A4"/>
    <w:rsid w:val="000C7BC6"/>
    <w:rsid w:val="000D16CE"/>
    <w:rsid w:val="000D506C"/>
    <w:rsid w:val="000D5E7B"/>
    <w:rsid w:val="000E0AE7"/>
    <w:rsid w:val="000E521C"/>
    <w:rsid w:val="000F786C"/>
    <w:rsid w:val="0010553A"/>
    <w:rsid w:val="0010681A"/>
    <w:rsid w:val="0011338A"/>
    <w:rsid w:val="001153B4"/>
    <w:rsid w:val="00122523"/>
    <w:rsid w:val="00124528"/>
    <w:rsid w:val="00127017"/>
    <w:rsid w:val="0014647D"/>
    <w:rsid w:val="0014672A"/>
    <w:rsid w:val="00150B69"/>
    <w:rsid w:val="001527C4"/>
    <w:rsid w:val="001621A2"/>
    <w:rsid w:val="00164367"/>
    <w:rsid w:val="001704FC"/>
    <w:rsid w:val="00171AE3"/>
    <w:rsid w:val="00172893"/>
    <w:rsid w:val="0017309A"/>
    <w:rsid w:val="0017566F"/>
    <w:rsid w:val="001901E7"/>
    <w:rsid w:val="001948A6"/>
    <w:rsid w:val="00194FBA"/>
    <w:rsid w:val="001B02FD"/>
    <w:rsid w:val="001B3ACB"/>
    <w:rsid w:val="001C1B16"/>
    <w:rsid w:val="001C7C8D"/>
    <w:rsid w:val="001D0E81"/>
    <w:rsid w:val="001D710E"/>
    <w:rsid w:val="001F0770"/>
    <w:rsid w:val="001F1CE6"/>
    <w:rsid w:val="00210AA5"/>
    <w:rsid w:val="002129EC"/>
    <w:rsid w:val="002172C5"/>
    <w:rsid w:val="002229B6"/>
    <w:rsid w:val="00234C8E"/>
    <w:rsid w:val="00237191"/>
    <w:rsid w:val="00237705"/>
    <w:rsid w:val="002412A0"/>
    <w:rsid w:val="002506A3"/>
    <w:rsid w:val="002542A8"/>
    <w:rsid w:val="00257F24"/>
    <w:rsid w:val="00271E45"/>
    <w:rsid w:val="0027232E"/>
    <w:rsid w:val="00277BAA"/>
    <w:rsid w:val="00280C90"/>
    <w:rsid w:val="00281DDB"/>
    <w:rsid w:val="00287989"/>
    <w:rsid w:val="00291578"/>
    <w:rsid w:val="002930FD"/>
    <w:rsid w:val="00296F9B"/>
    <w:rsid w:val="002A0387"/>
    <w:rsid w:val="002A1352"/>
    <w:rsid w:val="002A140E"/>
    <w:rsid w:val="002A5DF6"/>
    <w:rsid w:val="002B3516"/>
    <w:rsid w:val="002B561B"/>
    <w:rsid w:val="002C2B8F"/>
    <w:rsid w:val="002C6B81"/>
    <w:rsid w:val="002E7286"/>
    <w:rsid w:val="002F3112"/>
    <w:rsid w:val="00300DE9"/>
    <w:rsid w:val="00300F78"/>
    <w:rsid w:val="00320018"/>
    <w:rsid w:val="0032248D"/>
    <w:rsid w:val="00326AE2"/>
    <w:rsid w:val="0033517A"/>
    <w:rsid w:val="00335E1E"/>
    <w:rsid w:val="0034238F"/>
    <w:rsid w:val="00343497"/>
    <w:rsid w:val="00346AA1"/>
    <w:rsid w:val="00347138"/>
    <w:rsid w:val="00354034"/>
    <w:rsid w:val="003540D0"/>
    <w:rsid w:val="003546A7"/>
    <w:rsid w:val="00356709"/>
    <w:rsid w:val="0036091E"/>
    <w:rsid w:val="003669B4"/>
    <w:rsid w:val="003830A0"/>
    <w:rsid w:val="003B0544"/>
    <w:rsid w:val="003B05E3"/>
    <w:rsid w:val="003B4258"/>
    <w:rsid w:val="003B5287"/>
    <w:rsid w:val="003D5A11"/>
    <w:rsid w:val="003E6ED6"/>
    <w:rsid w:val="0040118E"/>
    <w:rsid w:val="004011F4"/>
    <w:rsid w:val="004015BA"/>
    <w:rsid w:val="00402794"/>
    <w:rsid w:val="00410317"/>
    <w:rsid w:val="004115B8"/>
    <w:rsid w:val="00414F4A"/>
    <w:rsid w:val="004229FE"/>
    <w:rsid w:val="004234E2"/>
    <w:rsid w:val="004466DB"/>
    <w:rsid w:val="00453D6F"/>
    <w:rsid w:val="00453EF5"/>
    <w:rsid w:val="00457008"/>
    <w:rsid w:val="00465709"/>
    <w:rsid w:val="00466B0E"/>
    <w:rsid w:val="00484205"/>
    <w:rsid w:val="004A05E5"/>
    <w:rsid w:val="004A2B33"/>
    <w:rsid w:val="004A3817"/>
    <w:rsid w:val="004B355E"/>
    <w:rsid w:val="004B6B85"/>
    <w:rsid w:val="004C2E41"/>
    <w:rsid w:val="004C6723"/>
    <w:rsid w:val="004D03A7"/>
    <w:rsid w:val="004F2440"/>
    <w:rsid w:val="004F5B40"/>
    <w:rsid w:val="00504994"/>
    <w:rsid w:val="00506CBC"/>
    <w:rsid w:val="00525E18"/>
    <w:rsid w:val="00527006"/>
    <w:rsid w:val="0053558F"/>
    <w:rsid w:val="005369ED"/>
    <w:rsid w:val="0054345B"/>
    <w:rsid w:val="00550E12"/>
    <w:rsid w:val="00551766"/>
    <w:rsid w:val="005517F1"/>
    <w:rsid w:val="0055453A"/>
    <w:rsid w:val="00555AC5"/>
    <w:rsid w:val="00557B86"/>
    <w:rsid w:val="00565E15"/>
    <w:rsid w:val="0058187E"/>
    <w:rsid w:val="005851FD"/>
    <w:rsid w:val="00585529"/>
    <w:rsid w:val="00585B38"/>
    <w:rsid w:val="00586664"/>
    <w:rsid w:val="00587166"/>
    <w:rsid w:val="00587196"/>
    <w:rsid w:val="0059704C"/>
    <w:rsid w:val="00597EF5"/>
    <w:rsid w:val="005A50BC"/>
    <w:rsid w:val="005B1872"/>
    <w:rsid w:val="005D2F0A"/>
    <w:rsid w:val="005E6188"/>
    <w:rsid w:val="005F02C2"/>
    <w:rsid w:val="005F4119"/>
    <w:rsid w:val="0060389F"/>
    <w:rsid w:val="0060482D"/>
    <w:rsid w:val="006101A2"/>
    <w:rsid w:val="0061490D"/>
    <w:rsid w:val="00622FA0"/>
    <w:rsid w:val="00625D77"/>
    <w:rsid w:val="00645E4F"/>
    <w:rsid w:val="00650B93"/>
    <w:rsid w:val="006512DE"/>
    <w:rsid w:val="00652078"/>
    <w:rsid w:val="0066451D"/>
    <w:rsid w:val="00670A95"/>
    <w:rsid w:val="006756FF"/>
    <w:rsid w:val="00677535"/>
    <w:rsid w:val="00677DE1"/>
    <w:rsid w:val="0068004A"/>
    <w:rsid w:val="006836A7"/>
    <w:rsid w:val="00691611"/>
    <w:rsid w:val="00691A81"/>
    <w:rsid w:val="006921CE"/>
    <w:rsid w:val="006A5A08"/>
    <w:rsid w:val="006A7E1E"/>
    <w:rsid w:val="006B28D4"/>
    <w:rsid w:val="006B598D"/>
    <w:rsid w:val="006B6C51"/>
    <w:rsid w:val="006B7228"/>
    <w:rsid w:val="006C1769"/>
    <w:rsid w:val="006D6380"/>
    <w:rsid w:val="006E4B60"/>
    <w:rsid w:val="006F3738"/>
    <w:rsid w:val="007120C8"/>
    <w:rsid w:val="00723563"/>
    <w:rsid w:val="007251E7"/>
    <w:rsid w:val="007310DF"/>
    <w:rsid w:val="0074428C"/>
    <w:rsid w:val="0075310C"/>
    <w:rsid w:val="00754E6B"/>
    <w:rsid w:val="00760E86"/>
    <w:rsid w:val="00761863"/>
    <w:rsid w:val="00786066"/>
    <w:rsid w:val="00790D76"/>
    <w:rsid w:val="007915CC"/>
    <w:rsid w:val="007A0021"/>
    <w:rsid w:val="007A01C1"/>
    <w:rsid w:val="007A0403"/>
    <w:rsid w:val="007A1556"/>
    <w:rsid w:val="007A4BA9"/>
    <w:rsid w:val="007A4F06"/>
    <w:rsid w:val="007A625F"/>
    <w:rsid w:val="007C103E"/>
    <w:rsid w:val="007C11A7"/>
    <w:rsid w:val="007C1959"/>
    <w:rsid w:val="007C3BFF"/>
    <w:rsid w:val="007C4AA9"/>
    <w:rsid w:val="007C50B0"/>
    <w:rsid w:val="007D2D7E"/>
    <w:rsid w:val="007D6D4C"/>
    <w:rsid w:val="007D7561"/>
    <w:rsid w:val="007E185D"/>
    <w:rsid w:val="007E26C7"/>
    <w:rsid w:val="007F3503"/>
    <w:rsid w:val="007F446E"/>
    <w:rsid w:val="007F517B"/>
    <w:rsid w:val="00801386"/>
    <w:rsid w:val="0080533C"/>
    <w:rsid w:val="00826DA1"/>
    <w:rsid w:val="0084001A"/>
    <w:rsid w:val="008437FE"/>
    <w:rsid w:val="00856217"/>
    <w:rsid w:val="00856530"/>
    <w:rsid w:val="00860E3C"/>
    <w:rsid w:val="0086359D"/>
    <w:rsid w:val="00863834"/>
    <w:rsid w:val="00866A29"/>
    <w:rsid w:val="00875868"/>
    <w:rsid w:val="00880548"/>
    <w:rsid w:val="00884D98"/>
    <w:rsid w:val="0088756D"/>
    <w:rsid w:val="008A2F0C"/>
    <w:rsid w:val="008A5A43"/>
    <w:rsid w:val="008B421E"/>
    <w:rsid w:val="008C1928"/>
    <w:rsid w:val="008D1B02"/>
    <w:rsid w:val="008D3ABF"/>
    <w:rsid w:val="008D4F8C"/>
    <w:rsid w:val="008E3E6B"/>
    <w:rsid w:val="008F2EDC"/>
    <w:rsid w:val="008F3CA2"/>
    <w:rsid w:val="00901CA4"/>
    <w:rsid w:val="00902344"/>
    <w:rsid w:val="0091412C"/>
    <w:rsid w:val="00916E85"/>
    <w:rsid w:val="009226BE"/>
    <w:rsid w:val="00932732"/>
    <w:rsid w:val="00941C7E"/>
    <w:rsid w:val="00941FF1"/>
    <w:rsid w:val="009443BB"/>
    <w:rsid w:val="00956552"/>
    <w:rsid w:val="00964EFF"/>
    <w:rsid w:val="00965578"/>
    <w:rsid w:val="0098472D"/>
    <w:rsid w:val="00996BD7"/>
    <w:rsid w:val="009A0A8D"/>
    <w:rsid w:val="009B5D6E"/>
    <w:rsid w:val="009C6261"/>
    <w:rsid w:val="009D0708"/>
    <w:rsid w:val="009E4661"/>
    <w:rsid w:val="009F55AC"/>
    <w:rsid w:val="00A06A4B"/>
    <w:rsid w:val="00A14A09"/>
    <w:rsid w:val="00A26C47"/>
    <w:rsid w:val="00A3451F"/>
    <w:rsid w:val="00A40EFE"/>
    <w:rsid w:val="00A42671"/>
    <w:rsid w:val="00A43BF7"/>
    <w:rsid w:val="00A64E50"/>
    <w:rsid w:val="00A7366D"/>
    <w:rsid w:val="00A773C7"/>
    <w:rsid w:val="00A77660"/>
    <w:rsid w:val="00A80590"/>
    <w:rsid w:val="00A82CAF"/>
    <w:rsid w:val="00A84F6B"/>
    <w:rsid w:val="00A857A8"/>
    <w:rsid w:val="00A87A99"/>
    <w:rsid w:val="00A93091"/>
    <w:rsid w:val="00A97E40"/>
    <w:rsid w:val="00AA1241"/>
    <w:rsid w:val="00AB1B0A"/>
    <w:rsid w:val="00AB4526"/>
    <w:rsid w:val="00AC2940"/>
    <w:rsid w:val="00AC699C"/>
    <w:rsid w:val="00AD0AFC"/>
    <w:rsid w:val="00AD1BF4"/>
    <w:rsid w:val="00AD3EB4"/>
    <w:rsid w:val="00AD5E42"/>
    <w:rsid w:val="00AD62A5"/>
    <w:rsid w:val="00AE227D"/>
    <w:rsid w:val="00AF4C57"/>
    <w:rsid w:val="00AF53C9"/>
    <w:rsid w:val="00B04845"/>
    <w:rsid w:val="00B10B9D"/>
    <w:rsid w:val="00B17916"/>
    <w:rsid w:val="00B2204A"/>
    <w:rsid w:val="00B22C87"/>
    <w:rsid w:val="00B2314C"/>
    <w:rsid w:val="00B24474"/>
    <w:rsid w:val="00B307CB"/>
    <w:rsid w:val="00B4310A"/>
    <w:rsid w:val="00B437E9"/>
    <w:rsid w:val="00B55F18"/>
    <w:rsid w:val="00B604A5"/>
    <w:rsid w:val="00B60AE6"/>
    <w:rsid w:val="00B71750"/>
    <w:rsid w:val="00B8566E"/>
    <w:rsid w:val="00B8603E"/>
    <w:rsid w:val="00B91734"/>
    <w:rsid w:val="00B977A2"/>
    <w:rsid w:val="00BA0E73"/>
    <w:rsid w:val="00BA4707"/>
    <w:rsid w:val="00BA5A5D"/>
    <w:rsid w:val="00BA7FB1"/>
    <w:rsid w:val="00BB5128"/>
    <w:rsid w:val="00BB72BF"/>
    <w:rsid w:val="00BC6A8C"/>
    <w:rsid w:val="00BD11D8"/>
    <w:rsid w:val="00BD67EC"/>
    <w:rsid w:val="00BF6FFC"/>
    <w:rsid w:val="00C03C11"/>
    <w:rsid w:val="00C109C5"/>
    <w:rsid w:val="00C11B1D"/>
    <w:rsid w:val="00C143D4"/>
    <w:rsid w:val="00C65984"/>
    <w:rsid w:val="00C67313"/>
    <w:rsid w:val="00C75634"/>
    <w:rsid w:val="00C807A1"/>
    <w:rsid w:val="00C8151F"/>
    <w:rsid w:val="00C90DB8"/>
    <w:rsid w:val="00C921B7"/>
    <w:rsid w:val="00CA0AC8"/>
    <w:rsid w:val="00CA0F5C"/>
    <w:rsid w:val="00CA54F9"/>
    <w:rsid w:val="00CA75C7"/>
    <w:rsid w:val="00CC1E2F"/>
    <w:rsid w:val="00CC2E24"/>
    <w:rsid w:val="00CC3AB7"/>
    <w:rsid w:val="00CC5DF2"/>
    <w:rsid w:val="00CC7EDA"/>
    <w:rsid w:val="00CD3392"/>
    <w:rsid w:val="00CD5738"/>
    <w:rsid w:val="00CD5EA2"/>
    <w:rsid w:val="00CF418F"/>
    <w:rsid w:val="00CF42A6"/>
    <w:rsid w:val="00CF46C6"/>
    <w:rsid w:val="00CF4895"/>
    <w:rsid w:val="00D019D1"/>
    <w:rsid w:val="00D0773D"/>
    <w:rsid w:val="00D111E3"/>
    <w:rsid w:val="00D34F0B"/>
    <w:rsid w:val="00D36F0C"/>
    <w:rsid w:val="00D41BC1"/>
    <w:rsid w:val="00D4753A"/>
    <w:rsid w:val="00D51B7B"/>
    <w:rsid w:val="00D52B21"/>
    <w:rsid w:val="00D60334"/>
    <w:rsid w:val="00D83054"/>
    <w:rsid w:val="00D87384"/>
    <w:rsid w:val="00D87A66"/>
    <w:rsid w:val="00D90DBC"/>
    <w:rsid w:val="00D9383E"/>
    <w:rsid w:val="00DA16AE"/>
    <w:rsid w:val="00DA25A0"/>
    <w:rsid w:val="00DA7853"/>
    <w:rsid w:val="00DB683B"/>
    <w:rsid w:val="00DD3164"/>
    <w:rsid w:val="00DD4B44"/>
    <w:rsid w:val="00DD670F"/>
    <w:rsid w:val="00DE4932"/>
    <w:rsid w:val="00DE4B22"/>
    <w:rsid w:val="00DE7238"/>
    <w:rsid w:val="00E01779"/>
    <w:rsid w:val="00E15096"/>
    <w:rsid w:val="00E21D20"/>
    <w:rsid w:val="00E24464"/>
    <w:rsid w:val="00E35FB7"/>
    <w:rsid w:val="00E37597"/>
    <w:rsid w:val="00E43707"/>
    <w:rsid w:val="00E46465"/>
    <w:rsid w:val="00E46AE6"/>
    <w:rsid w:val="00E46E30"/>
    <w:rsid w:val="00E51792"/>
    <w:rsid w:val="00E70A70"/>
    <w:rsid w:val="00E7483F"/>
    <w:rsid w:val="00E810E1"/>
    <w:rsid w:val="00E9486D"/>
    <w:rsid w:val="00E9521D"/>
    <w:rsid w:val="00E96274"/>
    <w:rsid w:val="00EA40A6"/>
    <w:rsid w:val="00EA7459"/>
    <w:rsid w:val="00EB2BE2"/>
    <w:rsid w:val="00EB3F71"/>
    <w:rsid w:val="00EB4714"/>
    <w:rsid w:val="00EB5732"/>
    <w:rsid w:val="00EB7C2D"/>
    <w:rsid w:val="00EC1694"/>
    <w:rsid w:val="00EC67BF"/>
    <w:rsid w:val="00ED2E5F"/>
    <w:rsid w:val="00ED4772"/>
    <w:rsid w:val="00ED4C64"/>
    <w:rsid w:val="00ED5442"/>
    <w:rsid w:val="00ED5FEB"/>
    <w:rsid w:val="00EF0E71"/>
    <w:rsid w:val="00EF1071"/>
    <w:rsid w:val="00EF171B"/>
    <w:rsid w:val="00EF469D"/>
    <w:rsid w:val="00F01298"/>
    <w:rsid w:val="00F20454"/>
    <w:rsid w:val="00F32E5B"/>
    <w:rsid w:val="00F35884"/>
    <w:rsid w:val="00F375C4"/>
    <w:rsid w:val="00F37642"/>
    <w:rsid w:val="00F43274"/>
    <w:rsid w:val="00F65A0F"/>
    <w:rsid w:val="00F663F3"/>
    <w:rsid w:val="00F91031"/>
    <w:rsid w:val="00F92382"/>
    <w:rsid w:val="00F93D87"/>
    <w:rsid w:val="00FA5447"/>
    <w:rsid w:val="00FA5ECE"/>
    <w:rsid w:val="00FA6919"/>
    <w:rsid w:val="00FA6CDA"/>
    <w:rsid w:val="00FA7364"/>
    <w:rsid w:val="00FC1763"/>
    <w:rsid w:val="00FD2A06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F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D4F8C"/>
  </w:style>
  <w:style w:type="paragraph" w:styleId="a4">
    <w:name w:val="footer"/>
    <w:basedOn w:val="a"/>
    <w:link w:val="Char0"/>
    <w:uiPriority w:val="99"/>
    <w:unhideWhenUsed/>
    <w:rsid w:val="008D4F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D4F8C"/>
  </w:style>
  <w:style w:type="paragraph" w:customStyle="1" w:styleId="a5">
    <w:name w:val="바탕글"/>
    <w:basedOn w:val="a"/>
    <w:rsid w:val="008D4F8C"/>
    <w:pPr>
      <w:widowControl/>
      <w:wordWrap/>
      <w:autoSpaceDE/>
      <w:autoSpaceDN/>
      <w:snapToGrid w:val="0"/>
      <w:spacing w:after="0"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table" w:styleId="a6">
    <w:name w:val="Table Grid"/>
    <w:basedOn w:val="a1"/>
    <w:uiPriority w:val="59"/>
    <w:rsid w:val="00CF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F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D4F8C"/>
  </w:style>
  <w:style w:type="paragraph" w:styleId="a4">
    <w:name w:val="footer"/>
    <w:basedOn w:val="a"/>
    <w:link w:val="Char0"/>
    <w:uiPriority w:val="99"/>
    <w:unhideWhenUsed/>
    <w:rsid w:val="008D4F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D4F8C"/>
  </w:style>
  <w:style w:type="paragraph" w:customStyle="1" w:styleId="a5">
    <w:name w:val="바탕글"/>
    <w:basedOn w:val="a"/>
    <w:rsid w:val="008D4F8C"/>
    <w:pPr>
      <w:widowControl/>
      <w:wordWrap/>
      <w:autoSpaceDE/>
      <w:autoSpaceDN/>
      <w:snapToGrid w:val="0"/>
      <w:spacing w:after="0"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table" w:styleId="a6">
    <w:name w:val="Table Grid"/>
    <w:basedOn w:val="a1"/>
    <w:uiPriority w:val="59"/>
    <w:rsid w:val="00CF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115</Words>
  <Characters>657</Characters>
  <Application>Microsoft Office Word</Application>
  <DocSecurity>0</DocSecurity>
  <Lines>5</Lines>
  <Paragraphs>1</Paragraphs>
  <ScaleCrop>false</ScaleCrop>
  <Company>Hewlett-Packard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2015-07-02T05:08:00Z</dcterms:created>
  <dcterms:modified xsi:type="dcterms:W3CDTF">2015-07-02T05:37:00Z</dcterms:modified>
</cp:coreProperties>
</file>